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D5EE9" w14:textId="77777777" w:rsidR="00EC5F64" w:rsidRPr="00B62548" w:rsidRDefault="00EC5F64" w:rsidP="00EC5F64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Phụ lục 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</w:rPr>
        <w:t>III</w:t>
      </w:r>
    </w:p>
    <w:p w14:paraId="7A2EDDAB" w14:textId="77777777" w:rsidR="00EC5F64" w:rsidRPr="00B62548" w:rsidRDefault="00EC5F64" w:rsidP="00EC5F64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MẪU THÔNG 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</w:rPr>
        <w:t xml:space="preserve">TIN VỀ 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TÀI LIỆU HỌC TẬP, TIẾN ĐỘ THỰC HIỆN CHƯƠNG </w:t>
      </w:r>
      <w:r w:rsidRPr="00B62548">
        <w:rPr>
          <w:rStyle w:val="Vnbnnidung2"/>
          <w:rFonts w:ascii="Arial" w:hAnsi="Arial" w:cs="Arial"/>
          <w:b/>
          <w:bCs/>
          <w:smallCaps/>
          <w:color w:val="000000"/>
          <w:sz w:val="20"/>
          <w:szCs w:val="20"/>
          <w:lang w:eastAsia="vi-VN"/>
        </w:rPr>
        <w:t>TRÌNH</w:t>
      </w:r>
    </w:p>
    <w:p w14:paraId="72FADED5" w14:textId="77777777" w:rsidR="00EC5F64" w:rsidRPr="00B62548" w:rsidRDefault="00EC5F64" w:rsidP="00EC5F64">
      <w:pPr>
        <w:pStyle w:val="Vnbnnidung20"/>
        <w:tabs>
          <w:tab w:val="left" w:pos="2952"/>
        </w:tabs>
        <w:spacing w:after="0"/>
        <w:ind w:firstLine="0"/>
        <w:jc w:val="center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(Kèm theo Thông tư số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B62548">
        <w:rPr>
          <w:rStyle w:val="Vnbnnidung2"/>
          <w:rFonts w:ascii="Arial" w:hAnsi="Arial" w:cs="Arial"/>
          <w:i/>
          <w:color w:val="000000"/>
          <w:sz w:val="20"/>
          <w:szCs w:val="20"/>
          <w:lang w:eastAsia="vi-VN"/>
        </w:rPr>
        <w:t>28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/2020/TT-BGDĐT ngày 04 tháng 9 năm 2020 của Bộ trưởng Bộ Giáo dục và Đào tạo)</w:t>
      </w:r>
    </w:p>
    <w:p w14:paraId="1D437902" w14:textId="77777777" w:rsidR="00EC5F64" w:rsidRPr="00B62548" w:rsidRDefault="00EC5F64" w:rsidP="00EC5F64">
      <w:pPr>
        <w:pStyle w:val="Vnbnnidung20"/>
        <w:tabs>
          <w:tab w:val="left" w:pos="2952"/>
        </w:tabs>
        <w:spacing w:after="0"/>
        <w:ind w:firstLine="0"/>
        <w:jc w:val="center"/>
        <w:rPr>
          <w:rStyle w:val="Vnbnnidung2"/>
          <w:rFonts w:ascii="Arial" w:hAnsi="Arial" w:cs="Arial"/>
          <w:iCs/>
          <w:color w:val="000000"/>
          <w:sz w:val="20"/>
          <w:szCs w:val="20"/>
          <w:vertAlign w:val="superscript"/>
          <w:lang w:eastAsia="vi-VN"/>
        </w:rPr>
      </w:pPr>
      <w:r w:rsidRPr="00B62548">
        <w:rPr>
          <w:rStyle w:val="Vnbnnidung2"/>
          <w:rFonts w:ascii="Arial" w:hAnsi="Arial" w:cs="Arial"/>
          <w:iCs/>
          <w:color w:val="000000"/>
          <w:sz w:val="20"/>
          <w:szCs w:val="20"/>
          <w:vertAlign w:val="superscript"/>
          <w:lang w:eastAsia="vi-VN"/>
        </w:rPr>
        <w:t>____________</w:t>
      </w:r>
    </w:p>
    <w:p w14:paraId="4085FD4B" w14:textId="77777777" w:rsidR="00EC5F64" w:rsidRPr="00B62548" w:rsidRDefault="00EC5F64" w:rsidP="00EC5F64">
      <w:pPr>
        <w:pStyle w:val="Vnbnnidung20"/>
        <w:tabs>
          <w:tab w:val="left" w:pos="2952"/>
        </w:tabs>
        <w:spacing w:after="0"/>
        <w:ind w:firstLine="0"/>
        <w:jc w:val="center"/>
        <w:rPr>
          <w:rFonts w:ascii="Arial" w:hAnsi="Arial" w:cs="Arial"/>
          <w:i w:val="0"/>
          <w:sz w:val="20"/>
          <w:szCs w:val="20"/>
        </w:rPr>
      </w:pPr>
    </w:p>
    <w:p w14:paraId="6F530F98" w14:textId="77777777" w:rsidR="00EC5F64" w:rsidRPr="00F208EE" w:rsidRDefault="00EC5F64" w:rsidP="00EC5F64">
      <w:pPr>
        <w:pStyle w:val="Vnbnnidung20"/>
        <w:spacing w:after="0"/>
        <w:ind w:firstLine="0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PHÒNG GIÁO DỤC VÀ ĐÀO TẠO..</w:t>
      </w:r>
      <w:r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....</w:t>
      </w:r>
    </w:p>
    <w:p w14:paraId="608A22E4" w14:textId="77777777" w:rsidR="00EC5F64" w:rsidRPr="00B62548" w:rsidRDefault="00EC5F64" w:rsidP="00EC5F64">
      <w:pPr>
        <w:pStyle w:val="Vnbnnidung20"/>
        <w:tabs>
          <w:tab w:val="left" w:leader="dot" w:pos="1795"/>
          <w:tab w:val="left" w:leader="dot" w:pos="1990"/>
        </w:tabs>
        <w:spacing w:after="0"/>
        <w:ind w:firstLine="0"/>
        <w:jc w:val="both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TRƯỜNG...................</w:t>
      </w:r>
    </w:p>
    <w:p w14:paraId="2E697B97" w14:textId="77777777" w:rsidR="00EC5F64" w:rsidRPr="00B62548" w:rsidRDefault="00EC5F64" w:rsidP="00EC5F64">
      <w:pPr>
        <w:pStyle w:val="Vnbnnidung20"/>
        <w:tabs>
          <w:tab w:val="left" w:leader="dot" w:pos="1795"/>
          <w:tab w:val="left" w:leader="dot" w:pos="1990"/>
        </w:tabs>
        <w:spacing w:after="0"/>
        <w:ind w:firstLine="0"/>
        <w:jc w:val="both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14:paraId="1FB725E0" w14:textId="77777777" w:rsidR="00EC5F64" w:rsidRPr="00B62548" w:rsidRDefault="00EC5F64" w:rsidP="00EC5F64">
      <w:pPr>
        <w:pStyle w:val="Vnbnnidung20"/>
        <w:tabs>
          <w:tab w:val="left" w:leader="dot" w:pos="1795"/>
          <w:tab w:val="left" w:leader="dot" w:pos="1990"/>
        </w:tabs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14:paraId="5034C9EE" w14:textId="77777777" w:rsidR="00EC5F64" w:rsidRPr="00B62548" w:rsidRDefault="00EC5F64" w:rsidP="00EC5F64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TIẾN ĐỘ THỰC HIỆN CHƯƠNG TRÌNH</w:t>
      </w:r>
    </w:p>
    <w:p w14:paraId="14339B36" w14:textId="77777777" w:rsidR="00EC5F64" w:rsidRPr="00B62548" w:rsidRDefault="00EC5F64" w:rsidP="00EC5F64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14:paraId="1AD621BD" w14:textId="77777777" w:rsidR="00EC5F64" w:rsidRPr="00B62548" w:rsidRDefault="00EC5F64" w:rsidP="00EC5F64">
      <w:pPr>
        <w:pStyle w:val="Vnbnnidung20"/>
        <w:tabs>
          <w:tab w:val="left" w:leader="dot" w:pos="604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Họ và tên học sinh: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14:paraId="23D90F34" w14:textId="77777777" w:rsidR="00EC5F64" w:rsidRPr="00B62548" w:rsidRDefault="00EC5F64" w:rsidP="00EC5F64">
      <w:pPr>
        <w:pStyle w:val="Vnbnnidung20"/>
        <w:tabs>
          <w:tab w:val="left" w:leader="dot" w:pos="604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Lớp: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3526"/>
        <w:gridCol w:w="1697"/>
      </w:tblGrid>
      <w:tr w:rsidR="00EC5F64" w:rsidRPr="00B62548" w14:paraId="60B513ED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5928F290" w14:textId="77777777" w:rsidR="00EC5F64" w:rsidRPr="00764A03" w:rsidRDefault="00EC5F64" w:rsidP="00D8171C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Nội dung giáo dục</w:t>
            </w:r>
          </w:p>
        </w:tc>
        <w:tc>
          <w:tcPr>
            <w:tcW w:w="2890" w:type="pct"/>
            <w:gridSpan w:val="2"/>
            <w:shd w:val="clear" w:color="auto" w:fill="FFFFFF"/>
            <w:vAlign w:val="center"/>
          </w:tcPr>
          <w:p w14:paraId="12EE72C1" w14:textId="77777777" w:rsidR="00EC5F64" w:rsidRPr="00764A03" w:rsidRDefault="00EC5F64" w:rsidP="00D8171C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Tiến độ thực hiện chương trình</w:t>
            </w:r>
          </w:p>
        </w:tc>
      </w:tr>
      <w:tr w:rsidR="00EC5F64" w:rsidRPr="00B62548" w14:paraId="2410FD0C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1DCA65AF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51" w:type="pct"/>
            <w:shd w:val="clear" w:color="auto" w:fill="FFFFFF"/>
            <w:vAlign w:val="center"/>
          </w:tcPr>
          <w:p w14:paraId="78ABA457" w14:textId="77777777" w:rsidR="00EC5F64" w:rsidRPr="00764A03" w:rsidRDefault="00EC5F64" w:rsidP="00D8171C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Chương/Chủ đề/Bài</w:t>
            </w: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vi-VN" w:eastAsia="vi-VN"/>
              </w:rPr>
              <w:t>1</w:t>
            </w:r>
          </w:p>
        </w:tc>
        <w:tc>
          <w:tcPr>
            <w:tcW w:w="939" w:type="pct"/>
            <w:shd w:val="clear" w:color="auto" w:fill="FFFFFF"/>
            <w:vAlign w:val="center"/>
          </w:tcPr>
          <w:p w14:paraId="6BCC9F87" w14:textId="77777777" w:rsidR="00EC5F64" w:rsidRPr="00764A03" w:rsidRDefault="00EC5F64" w:rsidP="00D8171C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Tiết học số</w:t>
            </w: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vi-VN" w:eastAsia="vi-VN"/>
              </w:rPr>
              <w:t>2</w:t>
            </w:r>
          </w:p>
        </w:tc>
      </w:tr>
      <w:tr w:rsidR="00EC5F64" w:rsidRPr="00B62548" w14:paraId="3A7DF0F6" w14:textId="77777777" w:rsidTr="00D8171C">
        <w:trPr>
          <w:trHeight w:val="72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3AC88AB4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Môn học bắt buộc</w:t>
            </w:r>
          </w:p>
        </w:tc>
      </w:tr>
      <w:tr w:rsidR="00EC5F64" w:rsidRPr="00B62548" w14:paraId="61E44CD5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0C91D17B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Tiếng Việt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511E136E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09DC4233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77FF9C0D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0E646AF6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Toán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3D682234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5EF4FFA1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2268A8E5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24129363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Ngoại ngữ 1 : tiếng.</w:t>
            </w: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.</w:t>
            </w: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.</w:t>
            </w: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val="vi-VN" w:eastAsia="vi-VN"/>
              </w:rPr>
              <w:t>3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77AD0FC2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45427AAA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4DA913D8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24242A91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Đạo đức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1A81BA32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7DD0C882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2A08D0F5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6A6B1F9B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Tự nhiên và Xã hội</w:t>
            </w: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val="vi-VN" w:eastAsia="vi-VN"/>
              </w:rPr>
              <w:t>4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2AA86ADB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1A181C77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1E21D395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2F4504AC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Lịch sử và Địa lý</w:t>
            </w: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val="vi-VN" w:eastAsia="vi-VN"/>
              </w:rPr>
              <w:t>5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05D100C5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3E174794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54B88C09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12BEB44D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Khoa học</w:t>
            </w: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val="vi-VN" w:eastAsia="vi-VN"/>
              </w:rPr>
              <w:t>6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3917B827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5E008343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249DAB47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46E12849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Tin học và công nghệ</w:t>
            </w: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val="vi-VN" w:eastAsia="vi-VN"/>
              </w:rPr>
              <w:t>7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46D34B64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3300111F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2CA304DE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4FC0948A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Giáo dục thể chất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2A0F527E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28DC75E1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6D7610FF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04FE811C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Nghệ thuật (Âm nhạc, Mĩ thuật)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32ABB516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004EE364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21E6CAE5" w14:textId="77777777" w:rsidTr="00D8171C">
        <w:trPr>
          <w:trHeight w:val="72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65770424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Hoạt động giáo dục bắt buộc</w:t>
            </w:r>
          </w:p>
        </w:tc>
      </w:tr>
      <w:tr w:rsidR="00EC5F64" w:rsidRPr="00B62548" w14:paraId="439623A2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2E0289A9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lastRenderedPageBreak/>
              <w:t>Hoạt động trải nghiệm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3267E366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568B9313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7EC0A29E" w14:textId="77777777" w:rsidTr="00D8171C">
        <w:trPr>
          <w:trHeight w:val="72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71E1CE9F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Môn học tự chọn</w:t>
            </w:r>
          </w:p>
        </w:tc>
      </w:tr>
      <w:tr w:rsidR="00EC5F64" w:rsidRPr="00B62548" w14:paraId="6A61BA48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3F2B8727" w14:textId="77777777" w:rsidR="00EC5F64" w:rsidRPr="00764A03" w:rsidRDefault="00EC5F64" w:rsidP="00D8171C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Tiếng dân tộc thiểu số: tiếng..</w:t>
            </w: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val="vi-VN" w:eastAsia="vi-VN"/>
              </w:rPr>
              <w:t>8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03ECB179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2A611B51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EC5F64" w:rsidRPr="00B62548" w14:paraId="271185A8" w14:textId="77777777" w:rsidTr="00D8171C"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14:paraId="42343D6A" w14:textId="77777777" w:rsidR="00EC5F64" w:rsidRPr="00764A03" w:rsidRDefault="00EC5F64" w:rsidP="00D8171C">
            <w:pPr>
              <w:pStyle w:val="Khc0"/>
              <w:tabs>
                <w:tab w:val="right" w:leader="dot" w:pos="2424"/>
              </w:tabs>
              <w:spacing w:after="0"/>
              <w:ind w:firstLine="0"/>
              <w:rPr>
                <w:rFonts w:ascii="Arial" w:hAnsi="Arial" w:cs="Arial"/>
                <w:sz w:val="20"/>
                <w:szCs w:val="20"/>
                <w:lang w:val="vi-VN" w:eastAsia="zh-CN"/>
              </w:rPr>
            </w:pP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>Ngoại ngữ 1: tiếng</w:t>
            </w: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lang w:val="vi-VN" w:eastAsia="vi-VN"/>
              </w:rPr>
              <w:tab/>
            </w: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val="vi-VN" w:eastAsia="vi-VN"/>
              </w:rPr>
              <w:t>9</w:t>
            </w:r>
          </w:p>
        </w:tc>
        <w:tc>
          <w:tcPr>
            <w:tcW w:w="1951" w:type="pct"/>
            <w:shd w:val="clear" w:color="auto" w:fill="FFFFFF"/>
            <w:vAlign w:val="center"/>
          </w:tcPr>
          <w:p w14:paraId="6924DC81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14:paraId="462C2844" w14:textId="77777777" w:rsidR="00EC5F64" w:rsidRPr="00B62548" w:rsidRDefault="00EC5F64" w:rsidP="00D8171C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66414669" w14:textId="77777777" w:rsidR="00EC5F64" w:rsidRPr="00B62548" w:rsidRDefault="00EC5F64" w:rsidP="00EC5F64">
      <w:pPr>
        <w:rPr>
          <w:rFonts w:ascii="Arial" w:hAnsi="Arial" w:cs="Arial"/>
          <w:color w:val="auto"/>
          <w:sz w:val="20"/>
          <w:szCs w:val="20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397"/>
      </w:tblGrid>
      <w:tr w:rsidR="00EC5F64" w:rsidRPr="00B70FE5" w14:paraId="77E12D40" w14:textId="77777777" w:rsidTr="00D8171C">
        <w:trPr>
          <w:jc w:val="center"/>
        </w:trPr>
        <w:tc>
          <w:tcPr>
            <w:tcW w:w="4621" w:type="dxa"/>
            <w:shd w:val="clear" w:color="auto" w:fill="auto"/>
          </w:tcPr>
          <w:p w14:paraId="713715D0" w14:textId="77777777" w:rsidR="00EC5F64" w:rsidRPr="00B70FE5" w:rsidRDefault="00EC5F64" w:rsidP="00D8171C">
            <w:pPr>
              <w:jc w:val="center"/>
              <w:rPr>
                <w:rStyle w:val="Vnbnnidung2"/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70FE5">
              <w:rPr>
                <w:rStyle w:val="Vnbnnidung2"/>
                <w:rFonts w:ascii="Arial" w:hAnsi="Arial" w:cs="Arial"/>
                <w:b/>
                <w:bCs/>
                <w:i w:val="0"/>
                <w:sz w:val="20"/>
                <w:szCs w:val="20"/>
              </w:rPr>
              <w:t>Xác nhận của nhà trường</w:t>
            </w:r>
          </w:p>
          <w:p w14:paraId="694CCD70" w14:textId="77777777" w:rsidR="00EC5F64" w:rsidRPr="00B70FE5" w:rsidRDefault="00EC5F64" w:rsidP="00D8171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B70FE5">
              <w:rPr>
                <w:rStyle w:val="Vnbnnidung2"/>
                <w:rFonts w:ascii="Arial" w:hAnsi="Arial" w:cs="Arial"/>
                <w:iCs w:val="0"/>
                <w:sz w:val="20"/>
                <w:szCs w:val="20"/>
              </w:rPr>
              <w:t>(ký tên, đóng dấu)</w:t>
            </w:r>
          </w:p>
        </w:tc>
        <w:tc>
          <w:tcPr>
            <w:tcW w:w="4397" w:type="dxa"/>
            <w:shd w:val="clear" w:color="auto" w:fill="auto"/>
          </w:tcPr>
          <w:p w14:paraId="42722BB6" w14:textId="77777777" w:rsidR="00EC5F64" w:rsidRPr="00B70FE5" w:rsidRDefault="00EC5F64" w:rsidP="00D8171C">
            <w:pPr>
              <w:jc w:val="center"/>
              <w:rPr>
                <w:rStyle w:val="Vnbnnidung2"/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70FE5">
              <w:rPr>
                <w:rStyle w:val="Vnbnnidung2"/>
                <w:rFonts w:ascii="Arial" w:hAnsi="Arial" w:cs="Arial"/>
                <w:b/>
                <w:bCs/>
                <w:i w:val="0"/>
                <w:sz w:val="20"/>
                <w:szCs w:val="20"/>
              </w:rPr>
              <w:t>Giáo viên chủ nhiệm</w:t>
            </w:r>
          </w:p>
          <w:p w14:paraId="3103BFC8" w14:textId="77777777" w:rsidR="00EC5F64" w:rsidRPr="00B70FE5" w:rsidRDefault="00EC5F64" w:rsidP="00D8171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B70FE5">
              <w:rPr>
                <w:rStyle w:val="Vnbnnidung2"/>
                <w:rFonts w:ascii="Arial" w:hAnsi="Arial" w:cs="Arial"/>
                <w:iCs w:val="0"/>
                <w:sz w:val="20"/>
                <w:szCs w:val="20"/>
              </w:rPr>
              <w:t>(ký và ghi đầy đủ họ tên)</w:t>
            </w:r>
          </w:p>
        </w:tc>
      </w:tr>
    </w:tbl>
    <w:p w14:paraId="1491E90A" w14:textId="77777777" w:rsidR="00EC5F64" w:rsidRDefault="00EC5F64" w:rsidP="00EC5F64">
      <w:pPr>
        <w:pStyle w:val="Vnbnnidung20"/>
        <w:spacing w:after="0"/>
        <w:ind w:firstLine="0"/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</w:pPr>
    </w:p>
    <w:p w14:paraId="3CA5D09E" w14:textId="77777777" w:rsidR="00EC5F64" w:rsidRDefault="00EC5F64" w:rsidP="00EC5F64">
      <w:pPr>
        <w:pStyle w:val="Vnbnnidung20"/>
        <w:spacing w:after="0"/>
        <w:ind w:firstLine="0"/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</w:pPr>
    </w:p>
    <w:p w14:paraId="404108C7" w14:textId="77777777" w:rsidR="00EC5F64" w:rsidRDefault="00EC5F64" w:rsidP="00EC5F64">
      <w:pPr>
        <w:pStyle w:val="Vnbnnidung20"/>
        <w:spacing w:after="0"/>
        <w:ind w:firstLine="0"/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</w:pPr>
    </w:p>
    <w:p w14:paraId="19FA89CB" w14:textId="77777777" w:rsidR="00EC5F64" w:rsidRPr="00B62548" w:rsidRDefault="00EC5F64" w:rsidP="00EC5F64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  <w:t>Hướng dẫn ghi mẫu đơn</w:t>
      </w:r>
    </w:p>
    <w:p w14:paraId="3B84FFDF" w14:textId="77777777" w:rsidR="00EC5F64" w:rsidRPr="00B62548" w:rsidRDefault="00EC5F64" w:rsidP="00EC5F64">
      <w:pPr>
        <w:pStyle w:val="Vnbnnidung20"/>
        <w:tabs>
          <w:tab w:val="left" w:pos="258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bookmark261"/>
      <w:bookmarkEnd w:id="1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1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Ghi tên Chương hoặc Chủ đề hoặc Bài học sinh đã hoàn thành trước khi chuyển đi;</w:t>
      </w:r>
    </w:p>
    <w:p w14:paraId="7858E0A8" w14:textId="77777777" w:rsidR="00EC5F64" w:rsidRPr="00B62548" w:rsidRDefault="00EC5F64" w:rsidP="00EC5F64">
      <w:pPr>
        <w:pStyle w:val="Vnbnnidung20"/>
        <w:tabs>
          <w:tab w:val="left" w:pos="27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bookmark262"/>
      <w:bookmarkEnd w:id="2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2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Ghi số tiết của Chương hoặc Chủ đề hoặc Bài học học sinh đã hoàn thành trước khi chuyển đi;</w:t>
      </w:r>
    </w:p>
    <w:p w14:paraId="04AF7449" w14:textId="77777777" w:rsidR="00EC5F64" w:rsidRPr="00B62548" w:rsidRDefault="00EC5F64" w:rsidP="00EC5F64">
      <w:pPr>
        <w:pStyle w:val="Vnbnnidung20"/>
        <w:tabs>
          <w:tab w:val="left" w:pos="27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bookmark263"/>
      <w:bookmarkEnd w:id="3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3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Bắt buộc phải ghi với học sinh lớp 3, lớp 4 và lớp 5, không phải ghi với học sinh lớp 1 và lớp 2.</w:t>
      </w:r>
    </w:p>
    <w:p w14:paraId="5A0CD3AF" w14:textId="77777777" w:rsidR="00EC5F64" w:rsidRPr="00B62548" w:rsidRDefault="00EC5F64" w:rsidP="00EC5F64">
      <w:pPr>
        <w:pStyle w:val="Vnbnnidung20"/>
        <w:tabs>
          <w:tab w:val="left" w:pos="27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bookmark264"/>
      <w:bookmarkEnd w:id="4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4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Bắt buộc phải ghi với học sinh lớp 1, lớp 2 và lớp 3; không phải ghi với học sinh lớp 4 và lớp 5;</w:t>
      </w:r>
    </w:p>
    <w:p w14:paraId="3921BF22" w14:textId="77777777" w:rsidR="00EC5F64" w:rsidRPr="00B62548" w:rsidRDefault="00EC5F64" w:rsidP="00EC5F64">
      <w:pPr>
        <w:pStyle w:val="Vnbnnidung20"/>
        <w:tabs>
          <w:tab w:val="left" w:pos="301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bookmark265"/>
      <w:bookmarkEnd w:id="5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5, 6, 7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Bắt buộc phải ghi với học sinh lớp 4 và lớp 5, không phải ghi với học sinh lớp 1, lớp 2 và lớp 3;</w:t>
      </w:r>
    </w:p>
    <w:p w14:paraId="5EAE5E08" w14:textId="77777777" w:rsidR="00EC5F64" w:rsidRPr="00B62548" w:rsidRDefault="00EC5F64" w:rsidP="00EC5F64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8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' 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9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Không phải ghi nếu không học</w:t>
      </w:r>
    </w:p>
    <w:p w14:paraId="625A3B36" w14:textId="77777777" w:rsidR="00EC5F64" w:rsidRPr="00B62548" w:rsidRDefault="00EC5F64" w:rsidP="00EC5F64">
      <w:pPr>
        <w:rPr>
          <w:rFonts w:ascii="Arial" w:hAnsi="Arial" w:cs="Arial"/>
          <w:color w:val="auto"/>
          <w:sz w:val="20"/>
          <w:szCs w:val="20"/>
          <w:lang w:eastAsia="zh-CN"/>
        </w:rPr>
      </w:pPr>
    </w:p>
    <w:p w14:paraId="5A18BC77" w14:textId="77777777" w:rsidR="0064033E" w:rsidRDefault="00375608"/>
    <w:sectPr w:rsidR="0064033E" w:rsidSect="002F0760">
      <w:footnotePr>
        <w:numStart w:val="2"/>
      </w:footnotePr>
      <w:pgSz w:w="11906" w:h="16838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numStart w:val="2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64"/>
    <w:rsid w:val="001E6BF2"/>
    <w:rsid w:val="00375608"/>
    <w:rsid w:val="00700833"/>
    <w:rsid w:val="007B2BD6"/>
    <w:rsid w:val="0091163B"/>
    <w:rsid w:val="00970CFD"/>
    <w:rsid w:val="00EC5F64"/>
    <w:rsid w:val="00F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A5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F6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link w:val="Vnbnnidung20"/>
    <w:uiPriority w:val="99"/>
    <w:rsid w:val="00EC5F64"/>
    <w:rPr>
      <w:rFonts w:ascii="Times New Roman" w:hAnsi="Times New Roman" w:cs="Times New Roman"/>
      <w:i/>
      <w:iCs/>
      <w:sz w:val="26"/>
      <w:szCs w:val="26"/>
    </w:rPr>
  </w:style>
  <w:style w:type="character" w:customStyle="1" w:styleId="Khc">
    <w:name w:val="Khác_"/>
    <w:link w:val="Khc0"/>
    <w:uiPriority w:val="99"/>
    <w:rsid w:val="00EC5F64"/>
    <w:rPr>
      <w:rFonts w:ascii="Times New Roman" w:hAnsi="Times New Roman" w:cs="Times New Roman"/>
      <w:sz w:val="28"/>
      <w:szCs w:val="28"/>
    </w:rPr>
  </w:style>
  <w:style w:type="paragraph" w:customStyle="1" w:styleId="Vnbnnidung20">
    <w:name w:val="Văn bản nội dung (2)"/>
    <w:basedOn w:val="Normal"/>
    <w:link w:val="Vnbnnidung2"/>
    <w:uiPriority w:val="99"/>
    <w:rsid w:val="00EC5F64"/>
    <w:pPr>
      <w:spacing w:after="60"/>
      <w:ind w:firstLine="26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EC5F64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F6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link w:val="Vnbnnidung20"/>
    <w:uiPriority w:val="99"/>
    <w:rsid w:val="00EC5F64"/>
    <w:rPr>
      <w:rFonts w:ascii="Times New Roman" w:hAnsi="Times New Roman" w:cs="Times New Roman"/>
      <w:i/>
      <w:iCs/>
      <w:sz w:val="26"/>
      <w:szCs w:val="26"/>
    </w:rPr>
  </w:style>
  <w:style w:type="character" w:customStyle="1" w:styleId="Khc">
    <w:name w:val="Khác_"/>
    <w:link w:val="Khc0"/>
    <w:uiPriority w:val="99"/>
    <w:rsid w:val="00EC5F64"/>
    <w:rPr>
      <w:rFonts w:ascii="Times New Roman" w:hAnsi="Times New Roman" w:cs="Times New Roman"/>
      <w:sz w:val="28"/>
      <w:szCs w:val="28"/>
    </w:rPr>
  </w:style>
  <w:style w:type="paragraph" w:customStyle="1" w:styleId="Vnbnnidung20">
    <w:name w:val="Văn bản nội dung (2)"/>
    <w:basedOn w:val="Normal"/>
    <w:link w:val="Vnbnnidung2"/>
    <w:uiPriority w:val="99"/>
    <w:rsid w:val="00EC5F64"/>
    <w:pPr>
      <w:spacing w:after="60"/>
      <w:ind w:firstLine="26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EC5F64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2</cp:revision>
  <dcterms:created xsi:type="dcterms:W3CDTF">2021-11-11T08:39:00Z</dcterms:created>
  <dcterms:modified xsi:type="dcterms:W3CDTF">2021-11-11T08:39:00Z</dcterms:modified>
</cp:coreProperties>
</file>